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C8F" w:rsidRDefault="00E92C8F" w:rsidP="00CC24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5C" w:rsidRPr="00543500" w:rsidRDefault="004524C5" w:rsidP="00D021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  <w:r w:rsidR="00964A45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контрольного мероприятия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E17D2A" w:rsidRPr="00754A73">
        <w:rPr>
          <w:rFonts w:ascii="Times New Roman" w:hAnsi="Times New Roman" w:cs="Times New Roman"/>
          <w:b/>
          <w:sz w:val="28"/>
          <w:szCs w:val="28"/>
        </w:rPr>
        <w:t>по внутреннему муниципальному</w:t>
      </w:r>
      <w:r w:rsidRPr="00754A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>финансовому контролю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8D63B1" w:rsidRPr="00754A73" w:rsidTr="00371041">
        <w:tc>
          <w:tcPr>
            <w:tcW w:w="4926" w:type="dxa"/>
          </w:tcPr>
          <w:p w:rsidR="008D63B1" w:rsidRPr="00754A73" w:rsidRDefault="008D63B1" w:rsidP="0076388D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8D63B1" w:rsidRPr="00754A73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D63B1" w:rsidRDefault="008D63B1" w:rsidP="003E695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72417" w:rsidRDefault="007B473F" w:rsidP="00AB7C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4A73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Бюджетного кодекса Российской Федерации</w:t>
      </w:r>
      <w:r w:rsidR="00224C31">
        <w:rPr>
          <w:rFonts w:ascii="Times New Roman" w:eastAsia="Times New Roman" w:hAnsi="Times New Roman" w:cs="Times New Roman"/>
          <w:sz w:val="28"/>
          <w:szCs w:val="28"/>
        </w:rPr>
        <w:t xml:space="preserve"> (далее – БК РФ)</w:t>
      </w:r>
      <w:r w:rsidR="001B7B4D">
        <w:rPr>
          <w:rFonts w:ascii="Times New Roman" w:eastAsia="Times New Roman" w:hAnsi="Times New Roman" w:cs="Times New Roman"/>
          <w:sz w:val="28"/>
          <w:szCs w:val="28"/>
        </w:rPr>
        <w:t>,</w:t>
      </w:r>
      <w:r w:rsidR="0020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C43952" w:rsidRPr="004A109E">
        <w:rPr>
          <w:rFonts w:ascii="Times New Roman" w:eastAsia="Times New Roman" w:hAnsi="Times New Roman" w:cs="Times New Roman"/>
          <w:sz w:val="28"/>
          <w:szCs w:val="28"/>
        </w:rPr>
        <w:t xml:space="preserve">с пунктом 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76388D">
        <w:rPr>
          <w:rFonts w:ascii="Times New Roman" w:eastAsia="Times New Roman" w:hAnsi="Times New Roman" w:cs="Times New Roman"/>
          <w:sz w:val="28"/>
          <w:szCs w:val="28"/>
        </w:rPr>
        <w:t>5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плана работы отдела муниципального контроля администрации муниципальн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го образования Щербиновский район, утвержденного постановлением админ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страции муниципального образования Щербиновский район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от 2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8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br/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2021 года № 9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20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Плана работы отдела муниципального ко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троля администрации муниципального образования Щербиновский район на 202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2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72417" w:rsidRPr="008F2BB7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A72417" w:rsidRPr="008F2B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>администрации муниципального образования</w:t>
      </w:r>
      <w:proofErr w:type="gramEnd"/>
      <w:r w:rsidR="00A72417" w:rsidRPr="008F2BB7">
        <w:rPr>
          <w:rFonts w:ascii="Times New Roman" w:eastAsia="Times New Roman" w:hAnsi="Times New Roman"/>
          <w:sz w:val="28"/>
          <w:szCs w:val="28"/>
        </w:rPr>
        <w:t xml:space="preserve"> Ще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>р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 xml:space="preserve">биновский район </w:t>
      </w:r>
      <w:r w:rsidR="0076388D" w:rsidRPr="008F2BB7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76388D">
        <w:rPr>
          <w:rFonts w:ascii="Times New Roman" w:eastAsia="Times New Roman" w:hAnsi="Times New Roman"/>
          <w:sz w:val="28"/>
          <w:szCs w:val="28"/>
        </w:rPr>
        <w:t xml:space="preserve">14 июня </w:t>
      </w:r>
      <w:r w:rsidR="0076388D" w:rsidRPr="008F2BB7">
        <w:rPr>
          <w:rFonts w:ascii="Times New Roman" w:eastAsia="Times New Roman" w:hAnsi="Times New Roman"/>
          <w:sz w:val="28"/>
          <w:szCs w:val="28"/>
        </w:rPr>
        <w:t>202</w:t>
      </w:r>
      <w:r w:rsidR="0076388D">
        <w:rPr>
          <w:rFonts w:ascii="Times New Roman" w:eastAsia="Times New Roman" w:hAnsi="Times New Roman"/>
          <w:sz w:val="28"/>
          <w:szCs w:val="28"/>
        </w:rPr>
        <w:t>2</w:t>
      </w:r>
      <w:r w:rsidR="0076388D" w:rsidRPr="008F2BB7">
        <w:rPr>
          <w:rFonts w:ascii="Times New Roman" w:eastAsia="Times New Roman" w:hAnsi="Times New Roman"/>
          <w:sz w:val="28"/>
          <w:szCs w:val="28"/>
        </w:rPr>
        <w:t xml:space="preserve"> года №</w:t>
      </w:r>
      <w:r w:rsidR="0076388D">
        <w:rPr>
          <w:rFonts w:ascii="Times New Roman" w:eastAsia="Times New Roman" w:hAnsi="Times New Roman"/>
          <w:sz w:val="28"/>
          <w:szCs w:val="28"/>
        </w:rPr>
        <w:t xml:space="preserve"> 408</w:t>
      </w:r>
      <w:r w:rsidR="0076388D" w:rsidRPr="008F2BB7">
        <w:rPr>
          <w:rFonts w:ascii="Times New Roman" w:eastAsia="Times New Roman" w:hAnsi="Times New Roman"/>
          <w:sz w:val="28"/>
          <w:szCs w:val="28"/>
        </w:rPr>
        <w:t xml:space="preserve"> «О назначении контрольного м</w:t>
      </w:r>
      <w:r w:rsidR="0076388D" w:rsidRPr="008F2BB7">
        <w:rPr>
          <w:rFonts w:ascii="Times New Roman" w:eastAsia="Times New Roman" w:hAnsi="Times New Roman"/>
          <w:sz w:val="28"/>
          <w:szCs w:val="28"/>
        </w:rPr>
        <w:t>е</w:t>
      </w:r>
      <w:r w:rsidR="0076388D" w:rsidRPr="008F2BB7">
        <w:rPr>
          <w:rFonts w:ascii="Times New Roman" w:eastAsia="Times New Roman" w:hAnsi="Times New Roman"/>
          <w:sz w:val="28"/>
          <w:szCs w:val="28"/>
        </w:rPr>
        <w:t>роприятия»</w:t>
      </w:r>
      <w:r w:rsidR="00C93DC1">
        <w:rPr>
          <w:rFonts w:ascii="Times New Roman" w:eastAsia="Times New Roman" w:hAnsi="Times New Roman"/>
          <w:sz w:val="28"/>
          <w:szCs w:val="28"/>
        </w:rPr>
        <w:t>,</w:t>
      </w:r>
      <w:r w:rsidR="00A72417">
        <w:rPr>
          <w:rFonts w:ascii="Times New Roman" w:eastAsia="Times New Roman" w:hAnsi="Times New Roman"/>
          <w:sz w:val="28"/>
          <w:szCs w:val="28"/>
        </w:rPr>
        <w:t xml:space="preserve"> </w:t>
      </w:r>
      <w:r w:rsidR="00AB7C51" w:rsidRPr="0066172B">
        <w:rPr>
          <w:rFonts w:ascii="Times New Roman" w:eastAsia="Times New Roman" w:hAnsi="Times New Roman" w:cs="Times New Roman"/>
          <w:sz w:val="28"/>
          <w:szCs w:val="28"/>
        </w:rPr>
        <w:t xml:space="preserve">проведено контрольное мероприятие 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>в отношении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:</w:t>
      </w:r>
      <w:r w:rsidR="004019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6388D" w:rsidRDefault="0076388D" w:rsidP="007638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22A7">
        <w:rPr>
          <w:rFonts w:ascii="Times New Roman" w:eastAsia="Times New Roman" w:hAnsi="Times New Roman" w:cs="Times New Roman"/>
          <w:sz w:val="28"/>
          <w:szCs w:val="28"/>
        </w:rPr>
        <w:t>муниципально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D922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бюджетного</w:t>
      </w:r>
      <w:r w:rsidRPr="00D922A7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D922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культуры </w:t>
      </w:r>
      <w:r w:rsidRPr="00A56119">
        <w:rPr>
          <w:rFonts w:ascii="Times New Roman" w:eastAsia="Times New Roman" w:hAnsi="Times New Roman" w:cs="Times New Roman"/>
          <w:sz w:val="28"/>
          <w:szCs w:val="28"/>
        </w:rPr>
        <w:t>«Старощербино</w:t>
      </w:r>
      <w:r w:rsidRPr="00A5611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6119">
        <w:rPr>
          <w:rFonts w:ascii="Times New Roman" w:eastAsia="Times New Roman" w:hAnsi="Times New Roman" w:cs="Times New Roman"/>
          <w:sz w:val="28"/>
          <w:szCs w:val="28"/>
        </w:rPr>
        <w:t xml:space="preserve">ский историко-краеведческий музей имени М.М. </w:t>
      </w:r>
      <w:proofErr w:type="spellStart"/>
      <w:r w:rsidRPr="00A56119">
        <w:rPr>
          <w:rFonts w:ascii="Times New Roman" w:eastAsia="Times New Roman" w:hAnsi="Times New Roman" w:cs="Times New Roman"/>
          <w:sz w:val="28"/>
          <w:szCs w:val="28"/>
        </w:rPr>
        <w:t>Постернак</w:t>
      </w:r>
      <w:proofErr w:type="spellEnd"/>
      <w:r w:rsidRPr="00A56119">
        <w:rPr>
          <w:rFonts w:ascii="Times New Roman" w:eastAsia="Times New Roman" w:hAnsi="Times New Roman" w:cs="Times New Roman"/>
          <w:sz w:val="28"/>
          <w:szCs w:val="28"/>
        </w:rPr>
        <w:t>» Старощербино</w:t>
      </w:r>
      <w:r w:rsidRPr="00A56119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6119">
        <w:rPr>
          <w:rFonts w:ascii="Times New Roman" w:eastAsia="Times New Roman" w:hAnsi="Times New Roman" w:cs="Times New Roman"/>
          <w:sz w:val="28"/>
          <w:szCs w:val="28"/>
        </w:rPr>
        <w:t>ского сельского поселения Щербиновского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(далее – учреждение)</w:t>
      </w:r>
      <w:r w:rsidRPr="00A81D8C">
        <w:rPr>
          <w:rFonts w:ascii="Times New Roman" w:eastAsia="Times New Roman" w:hAnsi="Times New Roman" w:cs="Times New Roman"/>
          <w:sz w:val="28"/>
          <w:szCs w:val="28"/>
        </w:rPr>
        <w:t>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66B43" w:rsidRDefault="00666B43" w:rsidP="00AB7C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76388D">
        <w:rPr>
          <w:rFonts w:ascii="Times New Roman" w:eastAsia="Times New Roman" w:hAnsi="Times New Roman" w:cs="Times New Roman"/>
          <w:sz w:val="28"/>
          <w:szCs w:val="28"/>
        </w:rPr>
        <w:t>Старощербиновского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го района (в части исполнения полномочий учредителя).</w:t>
      </w:r>
    </w:p>
    <w:p w:rsidR="0076388D" w:rsidRDefault="00240260" w:rsidP="0076388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>Тема контрольного мероприятия:</w:t>
      </w:r>
      <w:r w:rsidRPr="002402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388D" w:rsidRPr="00A56119">
        <w:rPr>
          <w:rFonts w:ascii="Times New Roman" w:eastAsia="Times New Roman" w:hAnsi="Times New Roman" w:cs="Times New Roman"/>
          <w:sz w:val="28"/>
          <w:szCs w:val="28"/>
        </w:rPr>
        <w:t xml:space="preserve">проверка финансово-хозяйственной </w:t>
      </w:r>
      <w:r w:rsidR="0076388D" w:rsidRPr="00A56119">
        <w:rPr>
          <w:rFonts w:ascii="Times New Roman" w:eastAsia="Times New Roman" w:hAnsi="Times New Roman" w:cs="Times New Roman"/>
          <w:sz w:val="28"/>
          <w:szCs w:val="28"/>
        </w:rPr>
        <w:br/>
        <w:t>деятельности муниципального бюджетного учреждения культуры «Староще</w:t>
      </w:r>
      <w:r w:rsidR="0076388D" w:rsidRPr="00A56119">
        <w:rPr>
          <w:rFonts w:ascii="Times New Roman" w:eastAsia="Times New Roman" w:hAnsi="Times New Roman" w:cs="Times New Roman"/>
          <w:sz w:val="28"/>
          <w:szCs w:val="28"/>
        </w:rPr>
        <w:t>р</w:t>
      </w:r>
      <w:r w:rsidR="0076388D" w:rsidRPr="00A56119">
        <w:rPr>
          <w:rFonts w:ascii="Times New Roman" w:eastAsia="Times New Roman" w:hAnsi="Times New Roman" w:cs="Times New Roman"/>
          <w:sz w:val="28"/>
          <w:szCs w:val="28"/>
        </w:rPr>
        <w:t xml:space="preserve">биновский историко-краеведческий музей имени М.М. </w:t>
      </w:r>
      <w:proofErr w:type="spellStart"/>
      <w:r w:rsidR="0076388D" w:rsidRPr="00A56119">
        <w:rPr>
          <w:rFonts w:ascii="Times New Roman" w:eastAsia="Times New Roman" w:hAnsi="Times New Roman" w:cs="Times New Roman"/>
          <w:sz w:val="28"/>
          <w:szCs w:val="28"/>
        </w:rPr>
        <w:t>Постернак</w:t>
      </w:r>
      <w:proofErr w:type="spellEnd"/>
      <w:r w:rsidR="0076388D" w:rsidRPr="00A56119">
        <w:rPr>
          <w:rFonts w:ascii="Times New Roman" w:eastAsia="Times New Roman" w:hAnsi="Times New Roman" w:cs="Times New Roman"/>
          <w:sz w:val="28"/>
          <w:szCs w:val="28"/>
        </w:rPr>
        <w:t>» Староще</w:t>
      </w:r>
      <w:r w:rsidR="0076388D" w:rsidRPr="00A56119">
        <w:rPr>
          <w:rFonts w:ascii="Times New Roman" w:eastAsia="Times New Roman" w:hAnsi="Times New Roman" w:cs="Times New Roman"/>
          <w:sz w:val="28"/>
          <w:szCs w:val="28"/>
        </w:rPr>
        <w:t>р</w:t>
      </w:r>
      <w:r w:rsidR="0076388D" w:rsidRPr="00A56119">
        <w:rPr>
          <w:rFonts w:ascii="Times New Roman" w:eastAsia="Times New Roman" w:hAnsi="Times New Roman" w:cs="Times New Roman"/>
          <w:sz w:val="28"/>
          <w:szCs w:val="28"/>
        </w:rPr>
        <w:t>биновского сельского поселения Щербиновского района, а также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нужд.</w:t>
      </w:r>
    </w:p>
    <w:p w:rsidR="00A72417" w:rsidRPr="0066172B" w:rsidRDefault="00240260" w:rsidP="00A724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A807DF" w:rsidRPr="00D01C3B">
        <w:rPr>
          <w:rFonts w:ascii="Times New Roman" w:eastAsia="Times New Roman" w:hAnsi="Times New Roman" w:cs="Times New Roman"/>
          <w:sz w:val="28"/>
          <w:szCs w:val="28"/>
        </w:rPr>
        <w:t>оверяемый период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A807DF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666B43">
        <w:rPr>
          <w:rFonts w:ascii="Times New Roman" w:eastAsia="Times New Roman" w:hAnsi="Times New Roman" w:cs="Times New Roman"/>
          <w:sz w:val="28"/>
          <w:szCs w:val="28"/>
        </w:rPr>
        <w:t>1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 xml:space="preserve"> год (при необходимости иные периоды)</w:t>
      </w:r>
      <w:r w:rsidR="00A72417" w:rsidRPr="006617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B7C51" w:rsidRPr="006B30B2" w:rsidRDefault="00AB7C51" w:rsidP="00A724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Метод финансового контроля: </w:t>
      </w:r>
      <w:r w:rsidR="00EC19C8">
        <w:rPr>
          <w:rFonts w:ascii="Times New Roman" w:eastAsia="Times New Roman" w:hAnsi="Times New Roman" w:cs="Times New Roman"/>
          <w:sz w:val="28"/>
          <w:szCs w:val="28"/>
        </w:rPr>
        <w:t>выездная проверка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388D" w:rsidRDefault="0076388D" w:rsidP="0076388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28A8">
        <w:rPr>
          <w:rFonts w:ascii="Times New Roman" w:eastAsia="Calibri" w:hAnsi="Times New Roman" w:cs="Times New Roman"/>
          <w:sz w:val="28"/>
          <w:szCs w:val="28"/>
        </w:rPr>
        <w:t xml:space="preserve">Срок проведения </w:t>
      </w:r>
      <w:r w:rsidRPr="00EE6316">
        <w:rPr>
          <w:rFonts w:ascii="Times New Roman" w:eastAsia="Calibri" w:hAnsi="Times New Roman" w:cs="Times New Roman"/>
          <w:sz w:val="28"/>
          <w:szCs w:val="28"/>
        </w:rPr>
        <w:t>контрольного мероприятия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6316">
        <w:rPr>
          <w:rFonts w:ascii="Times New Roman" w:eastAsia="Calibri" w:hAnsi="Times New Roman" w:cs="Times New Roman"/>
          <w:sz w:val="28"/>
          <w:szCs w:val="28"/>
        </w:rPr>
        <w:t xml:space="preserve">составил 40 рабочих дней: с </w:t>
      </w:r>
      <w:r w:rsidRPr="00EE6316">
        <w:rPr>
          <w:rFonts w:ascii="Times New Roman" w:eastAsia="Times New Roman" w:hAnsi="Times New Roman" w:cs="Times New Roman"/>
          <w:sz w:val="28"/>
          <w:szCs w:val="28"/>
        </w:rPr>
        <w:t>27 июня 2022 года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E6316">
        <w:rPr>
          <w:rFonts w:ascii="Times New Roman" w:eastAsia="Times New Roman" w:hAnsi="Times New Roman" w:cs="Times New Roman"/>
          <w:sz w:val="28"/>
          <w:szCs w:val="28"/>
        </w:rPr>
        <w:t>19 августа 2022 года</w:t>
      </w:r>
      <w:r w:rsidRPr="00EE6316">
        <w:rPr>
          <w:rFonts w:ascii="Times New Roman" w:hAnsi="Times New Roman"/>
          <w:sz w:val="28"/>
          <w:szCs w:val="28"/>
        </w:rPr>
        <w:t>.</w:t>
      </w:r>
      <w:r w:rsidRPr="00966777">
        <w:rPr>
          <w:rFonts w:ascii="Times New Roman" w:hAnsi="Times New Roman"/>
          <w:sz w:val="28"/>
          <w:szCs w:val="28"/>
        </w:rPr>
        <w:t xml:space="preserve"> </w:t>
      </w:r>
    </w:p>
    <w:p w:rsidR="0030240D" w:rsidRDefault="0030240D" w:rsidP="00E91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A73">
        <w:rPr>
          <w:rFonts w:ascii="Times New Roman" w:hAnsi="Times New Roman" w:cs="Times New Roman"/>
          <w:sz w:val="28"/>
          <w:szCs w:val="28"/>
        </w:rPr>
        <w:t xml:space="preserve">По результатам проверки составлен акт </w:t>
      </w:r>
      <w:r w:rsidR="00E910D2">
        <w:rPr>
          <w:rFonts w:ascii="Times New Roman" w:hAnsi="Times New Roman" w:cs="Times New Roman"/>
          <w:sz w:val="28"/>
          <w:szCs w:val="28"/>
        </w:rPr>
        <w:t xml:space="preserve">выездной проверки </w:t>
      </w:r>
      <w:r w:rsidRPr="00754A73">
        <w:rPr>
          <w:rFonts w:ascii="Times New Roman" w:hAnsi="Times New Roman" w:cs="Times New Roman"/>
          <w:sz w:val="28"/>
          <w:szCs w:val="28"/>
        </w:rPr>
        <w:t xml:space="preserve">от </w:t>
      </w:r>
      <w:r w:rsidR="0076388D">
        <w:rPr>
          <w:rFonts w:ascii="Times New Roman" w:hAnsi="Times New Roman" w:cs="Times New Roman"/>
          <w:sz w:val="28"/>
          <w:szCs w:val="28"/>
        </w:rPr>
        <w:t>5</w:t>
      </w:r>
      <w:r w:rsidR="006E7779">
        <w:rPr>
          <w:rFonts w:ascii="Times New Roman" w:hAnsi="Times New Roman" w:cs="Times New Roman"/>
          <w:sz w:val="28"/>
          <w:szCs w:val="28"/>
        </w:rPr>
        <w:t xml:space="preserve"> </w:t>
      </w:r>
      <w:r w:rsidR="0076388D">
        <w:rPr>
          <w:rFonts w:ascii="Times New Roman" w:hAnsi="Times New Roman" w:cs="Times New Roman"/>
          <w:sz w:val="28"/>
          <w:szCs w:val="28"/>
        </w:rPr>
        <w:t>сентября</w:t>
      </w:r>
      <w:r w:rsidR="00E910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AF5B6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AB7C51">
        <w:rPr>
          <w:rFonts w:ascii="Times New Roman" w:hAnsi="Times New Roman" w:cs="Times New Roman"/>
          <w:sz w:val="28"/>
          <w:szCs w:val="28"/>
        </w:rPr>
        <w:t>№ </w:t>
      </w:r>
      <w:r w:rsidR="0076388D">
        <w:rPr>
          <w:rFonts w:ascii="Times New Roman" w:hAnsi="Times New Roman" w:cs="Times New Roman"/>
          <w:sz w:val="28"/>
          <w:szCs w:val="28"/>
        </w:rPr>
        <w:t>6</w:t>
      </w:r>
      <w:r w:rsidRPr="00754A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1041" w:rsidRDefault="00371041" w:rsidP="003710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8178A">
        <w:rPr>
          <w:rFonts w:ascii="Times New Roman" w:eastAsia="Times New Roman" w:hAnsi="Times New Roman" w:cs="Times New Roman"/>
          <w:sz w:val="28"/>
          <w:szCs w:val="28"/>
        </w:rPr>
        <w:t xml:space="preserve">о результатам проведенного контрольного мероприятия </w:t>
      </w:r>
      <w:r>
        <w:rPr>
          <w:rFonts w:ascii="Times New Roman" w:eastAsia="Times New Roman" w:hAnsi="Times New Roman" w:cs="Times New Roman"/>
          <w:sz w:val="28"/>
          <w:szCs w:val="28"/>
        </w:rPr>
        <w:t>выявлены 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>дельные нарушения</w:t>
      </w:r>
      <w:r w:rsidR="004006BF">
        <w:rPr>
          <w:rFonts w:ascii="Times New Roman" w:eastAsia="Times New Roman" w:hAnsi="Times New Roman" w:cs="Times New Roman"/>
          <w:sz w:val="28"/>
          <w:szCs w:val="28"/>
        </w:rPr>
        <w:t>, в том числе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671FD0">
        <w:rPr>
          <w:rFonts w:ascii="Times New Roman" w:eastAsia="Times New Roman" w:hAnsi="Times New Roman"/>
          <w:sz w:val="28"/>
          <w:szCs w:val="28"/>
        </w:rPr>
        <w:t>законодательства в сфере закупок</w:t>
      </w:r>
      <w:r>
        <w:rPr>
          <w:rFonts w:ascii="Times New Roman" w:eastAsia="Times New Roman" w:hAnsi="Times New Roman"/>
          <w:sz w:val="28"/>
          <w:szCs w:val="28"/>
        </w:rPr>
        <w:t>, правил в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 xml:space="preserve">дения </w:t>
      </w:r>
      <w:r w:rsidR="004006BF">
        <w:rPr>
          <w:rFonts w:ascii="Times New Roman" w:eastAsia="Times New Roman" w:hAnsi="Times New Roman"/>
          <w:sz w:val="28"/>
          <w:szCs w:val="28"/>
        </w:rPr>
        <w:t>бухгалтерского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</w:rPr>
        <w:t xml:space="preserve"> учета.</w:t>
      </w:r>
    </w:p>
    <w:p w:rsidR="00371041" w:rsidRPr="001D79BC" w:rsidRDefault="00371041" w:rsidP="003710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исполнение требований статьи 270.2 БК РФ по результатам контрол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ного мероприятия в адрес учреждения и Администрации направлены предста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ления.</w:t>
      </w:r>
    </w:p>
    <w:p w:rsidR="00371041" w:rsidRDefault="00371041" w:rsidP="003710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1041" w:rsidRDefault="00371041" w:rsidP="003710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1041" w:rsidRDefault="00371041" w:rsidP="003710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1041" w:rsidRDefault="00371041" w:rsidP="00E91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71041" w:rsidSect="00A7241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AB4" w:rsidRDefault="00D22AB4">
      <w:pPr>
        <w:spacing w:after="0" w:line="240" w:lineRule="auto"/>
      </w:pPr>
      <w:r>
        <w:separator/>
      </w:r>
    </w:p>
  </w:endnote>
  <w:endnote w:type="continuationSeparator" w:id="0">
    <w:p w:rsidR="00D22AB4" w:rsidRDefault="00D22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AB4" w:rsidRDefault="00D22AB4">
      <w:pPr>
        <w:spacing w:after="0" w:line="240" w:lineRule="auto"/>
      </w:pPr>
      <w:r>
        <w:separator/>
      </w:r>
    </w:p>
  </w:footnote>
  <w:footnote w:type="continuationSeparator" w:id="0">
    <w:p w:rsidR="00D22AB4" w:rsidRDefault="00D22A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6F8" w:rsidRPr="00950E5C" w:rsidRDefault="003E36F8" w:rsidP="00524AA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371041">
      <w:rPr>
        <w:rFonts w:ascii="Times New Roman" w:hAnsi="Times New Roman" w:cs="Times New Roman"/>
        <w:noProof/>
        <w:sz w:val="28"/>
        <w:szCs w:val="28"/>
      </w:rPr>
      <w:t>8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B4B92"/>
    <w:multiLevelType w:val="hybridMultilevel"/>
    <w:tmpl w:val="74DCB31C"/>
    <w:lvl w:ilvl="0" w:tplc="D610A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0902CA"/>
    <w:multiLevelType w:val="hybridMultilevel"/>
    <w:tmpl w:val="45704334"/>
    <w:lvl w:ilvl="0" w:tplc="70F61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6F5B4A"/>
    <w:multiLevelType w:val="hybridMultilevel"/>
    <w:tmpl w:val="DA48A408"/>
    <w:lvl w:ilvl="0" w:tplc="8132C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D91578"/>
    <w:multiLevelType w:val="hybridMultilevel"/>
    <w:tmpl w:val="CF6CF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B1789"/>
    <w:multiLevelType w:val="hybridMultilevel"/>
    <w:tmpl w:val="018EF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64246"/>
    <w:multiLevelType w:val="hybridMultilevel"/>
    <w:tmpl w:val="66D456DC"/>
    <w:lvl w:ilvl="0" w:tplc="13064062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0D20D5"/>
    <w:multiLevelType w:val="hybridMultilevel"/>
    <w:tmpl w:val="59685DD6"/>
    <w:lvl w:ilvl="0" w:tplc="4E5EC00A">
      <w:start w:val="1"/>
      <w:numFmt w:val="decimal"/>
      <w:lvlText w:val="%1."/>
      <w:lvlJc w:val="left"/>
      <w:pPr>
        <w:tabs>
          <w:tab w:val="num" w:pos="2477"/>
        </w:tabs>
        <w:ind w:left="2477" w:hanging="15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7">
    <w:nsid w:val="54910100"/>
    <w:multiLevelType w:val="hybridMultilevel"/>
    <w:tmpl w:val="F1D8A2A6"/>
    <w:lvl w:ilvl="0" w:tplc="9CF4D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AB5C1C"/>
    <w:multiLevelType w:val="hybridMultilevel"/>
    <w:tmpl w:val="AA66BBC8"/>
    <w:lvl w:ilvl="0" w:tplc="EB5C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986589"/>
    <w:multiLevelType w:val="hybridMultilevel"/>
    <w:tmpl w:val="47587F2C"/>
    <w:lvl w:ilvl="0" w:tplc="F138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E3F1AF2"/>
    <w:multiLevelType w:val="hybridMultilevel"/>
    <w:tmpl w:val="47CE1B7E"/>
    <w:lvl w:ilvl="0" w:tplc="3BD4AF7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10"/>
  </w:num>
  <w:num w:numId="7">
    <w:abstractNumId w:val="1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FD"/>
    <w:rsid w:val="000002E9"/>
    <w:rsid w:val="000061FD"/>
    <w:rsid w:val="00007B68"/>
    <w:rsid w:val="00011069"/>
    <w:rsid w:val="00013C41"/>
    <w:rsid w:val="000141C2"/>
    <w:rsid w:val="0001517E"/>
    <w:rsid w:val="000151F4"/>
    <w:rsid w:val="00015F7A"/>
    <w:rsid w:val="000169F5"/>
    <w:rsid w:val="000211E1"/>
    <w:rsid w:val="0003303A"/>
    <w:rsid w:val="00033762"/>
    <w:rsid w:val="000377B7"/>
    <w:rsid w:val="00037BEA"/>
    <w:rsid w:val="00042FC8"/>
    <w:rsid w:val="00043B86"/>
    <w:rsid w:val="00045A36"/>
    <w:rsid w:val="00046D66"/>
    <w:rsid w:val="00050148"/>
    <w:rsid w:val="0005067B"/>
    <w:rsid w:val="0005317B"/>
    <w:rsid w:val="00054B06"/>
    <w:rsid w:val="000576B1"/>
    <w:rsid w:val="0005785F"/>
    <w:rsid w:val="00066B89"/>
    <w:rsid w:val="00067BEF"/>
    <w:rsid w:val="00071714"/>
    <w:rsid w:val="00072AD2"/>
    <w:rsid w:val="00080868"/>
    <w:rsid w:val="00082AE2"/>
    <w:rsid w:val="00082D30"/>
    <w:rsid w:val="00084A2E"/>
    <w:rsid w:val="00084B3B"/>
    <w:rsid w:val="00084E6D"/>
    <w:rsid w:val="00086301"/>
    <w:rsid w:val="00086A47"/>
    <w:rsid w:val="00086C93"/>
    <w:rsid w:val="00086E01"/>
    <w:rsid w:val="0009454E"/>
    <w:rsid w:val="000965A4"/>
    <w:rsid w:val="000A02D9"/>
    <w:rsid w:val="000A17F1"/>
    <w:rsid w:val="000A27FB"/>
    <w:rsid w:val="000A2BFA"/>
    <w:rsid w:val="000B2F0A"/>
    <w:rsid w:val="000B422C"/>
    <w:rsid w:val="000B49EA"/>
    <w:rsid w:val="000B6197"/>
    <w:rsid w:val="000D1FDB"/>
    <w:rsid w:val="000E3079"/>
    <w:rsid w:val="000F0C68"/>
    <w:rsid w:val="000F1BE2"/>
    <w:rsid w:val="000F47BB"/>
    <w:rsid w:val="000F695C"/>
    <w:rsid w:val="00102E6D"/>
    <w:rsid w:val="00103264"/>
    <w:rsid w:val="001044A7"/>
    <w:rsid w:val="00104C6C"/>
    <w:rsid w:val="0010664D"/>
    <w:rsid w:val="00113E6B"/>
    <w:rsid w:val="00115531"/>
    <w:rsid w:val="001156DE"/>
    <w:rsid w:val="00116193"/>
    <w:rsid w:val="001163B5"/>
    <w:rsid w:val="00116B41"/>
    <w:rsid w:val="00120404"/>
    <w:rsid w:val="001213E5"/>
    <w:rsid w:val="00121E52"/>
    <w:rsid w:val="001250C1"/>
    <w:rsid w:val="0013029D"/>
    <w:rsid w:val="00132B9D"/>
    <w:rsid w:val="00133928"/>
    <w:rsid w:val="00134869"/>
    <w:rsid w:val="001352E5"/>
    <w:rsid w:val="00136F08"/>
    <w:rsid w:val="00140A30"/>
    <w:rsid w:val="00143871"/>
    <w:rsid w:val="001439CA"/>
    <w:rsid w:val="001475CA"/>
    <w:rsid w:val="001477E3"/>
    <w:rsid w:val="001515B9"/>
    <w:rsid w:val="001536BC"/>
    <w:rsid w:val="00155E75"/>
    <w:rsid w:val="00161A64"/>
    <w:rsid w:val="0016536B"/>
    <w:rsid w:val="00172106"/>
    <w:rsid w:val="00175B1C"/>
    <w:rsid w:val="00177FDB"/>
    <w:rsid w:val="00180AEE"/>
    <w:rsid w:val="001851D7"/>
    <w:rsid w:val="0018594A"/>
    <w:rsid w:val="00185A33"/>
    <w:rsid w:val="00192107"/>
    <w:rsid w:val="00192598"/>
    <w:rsid w:val="001938AB"/>
    <w:rsid w:val="00195C04"/>
    <w:rsid w:val="001A05DA"/>
    <w:rsid w:val="001A12F3"/>
    <w:rsid w:val="001A2DE6"/>
    <w:rsid w:val="001B4FC6"/>
    <w:rsid w:val="001B7B4D"/>
    <w:rsid w:val="001C0A65"/>
    <w:rsid w:val="001C50B4"/>
    <w:rsid w:val="001C5573"/>
    <w:rsid w:val="001C70EC"/>
    <w:rsid w:val="001D19DA"/>
    <w:rsid w:val="001D2322"/>
    <w:rsid w:val="001D37DF"/>
    <w:rsid w:val="001D3E70"/>
    <w:rsid w:val="001D79BC"/>
    <w:rsid w:val="001E17C7"/>
    <w:rsid w:val="001E1CDE"/>
    <w:rsid w:val="001E38C4"/>
    <w:rsid w:val="001E5907"/>
    <w:rsid w:val="001E60D9"/>
    <w:rsid w:val="001F26A5"/>
    <w:rsid w:val="001F3401"/>
    <w:rsid w:val="001F6153"/>
    <w:rsid w:val="001F6969"/>
    <w:rsid w:val="00200A23"/>
    <w:rsid w:val="00205735"/>
    <w:rsid w:val="00211575"/>
    <w:rsid w:val="002138CE"/>
    <w:rsid w:val="002140EC"/>
    <w:rsid w:val="002228E8"/>
    <w:rsid w:val="0022414F"/>
    <w:rsid w:val="00224C31"/>
    <w:rsid w:val="00227C56"/>
    <w:rsid w:val="00231626"/>
    <w:rsid w:val="00235157"/>
    <w:rsid w:val="00240260"/>
    <w:rsid w:val="002422CC"/>
    <w:rsid w:val="00243B6A"/>
    <w:rsid w:val="002444C7"/>
    <w:rsid w:val="002448B3"/>
    <w:rsid w:val="00244F26"/>
    <w:rsid w:val="00245365"/>
    <w:rsid w:val="00250A50"/>
    <w:rsid w:val="00251089"/>
    <w:rsid w:val="002546D4"/>
    <w:rsid w:val="002547E8"/>
    <w:rsid w:val="002614BE"/>
    <w:rsid w:val="00261DD3"/>
    <w:rsid w:val="00262ECB"/>
    <w:rsid w:val="00263D4B"/>
    <w:rsid w:val="002664DF"/>
    <w:rsid w:val="00267286"/>
    <w:rsid w:val="00271D4B"/>
    <w:rsid w:val="00272C02"/>
    <w:rsid w:val="00275549"/>
    <w:rsid w:val="002807F2"/>
    <w:rsid w:val="00282670"/>
    <w:rsid w:val="00286FC1"/>
    <w:rsid w:val="00287E9F"/>
    <w:rsid w:val="00292758"/>
    <w:rsid w:val="002941D2"/>
    <w:rsid w:val="002A0345"/>
    <w:rsid w:val="002A0485"/>
    <w:rsid w:val="002A3978"/>
    <w:rsid w:val="002B06DE"/>
    <w:rsid w:val="002B06ED"/>
    <w:rsid w:val="002B3284"/>
    <w:rsid w:val="002B597B"/>
    <w:rsid w:val="002B59DD"/>
    <w:rsid w:val="002B7424"/>
    <w:rsid w:val="002C2983"/>
    <w:rsid w:val="002C4938"/>
    <w:rsid w:val="002D1FC4"/>
    <w:rsid w:val="002D20BA"/>
    <w:rsid w:val="002D4D64"/>
    <w:rsid w:val="002E100B"/>
    <w:rsid w:val="002E16D5"/>
    <w:rsid w:val="002E1CCE"/>
    <w:rsid w:val="002E42C7"/>
    <w:rsid w:val="002F1235"/>
    <w:rsid w:val="002F1F5B"/>
    <w:rsid w:val="002F4AA1"/>
    <w:rsid w:val="002F600B"/>
    <w:rsid w:val="002F6B6B"/>
    <w:rsid w:val="002F6B8F"/>
    <w:rsid w:val="002F7412"/>
    <w:rsid w:val="0030240D"/>
    <w:rsid w:val="00303893"/>
    <w:rsid w:val="00303CDC"/>
    <w:rsid w:val="00304DF6"/>
    <w:rsid w:val="003068A3"/>
    <w:rsid w:val="00310E90"/>
    <w:rsid w:val="003122CF"/>
    <w:rsid w:val="00312800"/>
    <w:rsid w:val="00315324"/>
    <w:rsid w:val="00316E42"/>
    <w:rsid w:val="00317C01"/>
    <w:rsid w:val="00322D41"/>
    <w:rsid w:val="00324235"/>
    <w:rsid w:val="00325410"/>
    <w:rsid w:val="00327521"/>
    <w:rsid w:val="003278C3"/>
    <w:rsid w:val="003323A2"/>
    <w:rsid w:val="00337D93"/>
    <w:rsid w:val="00341064"/>
    <w:rsid w:val="0034317B"/>
    <w:rsid w:val="00343E46"/>
    <w:rsid w:val="003453AD"/>
    <w:rsid w:val="003455C5"/>
    <w:rsid w:val="0035380B"/>
    <w:rsid w:val="0036539E"/>
    <w:rsid w:val="003662B9"/>
    <w:rsid w:val="00366A07"/>
    <w:rsid w:val="00367882"/>
    <w:rsid w:val="00367FD2"/>
    <w:rsid w:val="00371041"/>
    <w:rsid w:val="0037302D"/>
    <w:rsid w:val="0037332D"/>
    <w:rsid w:val="00381E1E"/>
    <w:rsid w:val="00383C4D"/>
    <w:rsid w:val="00393CF1"/>
    <w:rsid w:val="0039727F"/>
    <w:rsid w:val="003A07F3"/>
    <w:rsid w:val="003A125B"/>
    <w:rsid w:val="003A3327"/>
    <w:rsid w:val="003A403F"/>
    <w:rsid w:val="003A411A"/>
    <w:rsid w:val="003A4DE1"/>
    <w:rsid w:val="003A4E8C"/>
    <w:rsid w:val="003A6552"/>
    <w:rsid w:val="003A690A"/>
    <w:rsid w:val="003B166D"/>
    <w:rsid w:val="003B238E"/>
    <w:rsid w:val="003B7749"/>
    <w:rsid w:val="003C1CFD"/>
    <w:rsid w:val="003C274D"/>
    <w:rsid w:val="003C3813"/>
    <w:rsid w:val="003C3F3A"/>
    <w:rsid w:val="003C7E31"/>
    <w:rsid w:val="003D1D74"/>
    <w:rsid w:val="003D3933"/>
    <w:rsid w:val="003D46F4"/>
    <w:rsid w:val="003D5807"/>
    <w:rsid w:val="003E07E1"/>
    <w:rsid w:val="003E36F8"/>
    <w:rsid w:val="003E5C9A"/>
    <w:rsid w:val="003E5F2B"/>
    <w:rsid w:val="003E695C"/>
    <w:rsid w:val="003E704A"/>
    <w:rsid w:val="003F031C"/>
    <w:rsid w:val="003F1892"/>
    <w:rsid w:val="003F231B"/>
    <w:rsid w:val="003F2D31"/>
    <w:rsid w:val="003F2D7A"/>
    <w:rsid w:val="003F5128"/>
    <w:rsid w:val="004006BF"/>
    <w:rsid w:val="00400D3E"/>
    <w:rsid w:val="004019E0"/>
    <w:rsid w:val="00401C8A"/>
    <w:rsid w:val="00402531"/>
    <w:rsid w:val="00404293"/>
    <w:rsid w:val="004057FE"/>
    <w:rsid w:val="0040660F"/>
    <w:rsid w:val="00407507"/>
    <w:rsid w:val="00410542"/>
    <w:rsid w:val="00411A20"/>
    <w:rsid w:val="00416C29"/>
    <w:rsid w:val="00422662"/>
    <w:rsid w:val="00423C3F"/>
    <w:rsid w:val="00432189"/>
    <w:rsid w:val="00432630"/>
    <w:rsid w:val="004333DA"/>
    <w:rsid w:val="00436953"/>
    <w:rsid w:val="00442509"/>
    <w:rsid w:val="00443977"/>
    <w:rsid w:val="00444A7C"/>
    <w:rsid w:val="00451F39"/>
    <w:rsid w:val="004524C5"/>
    <w:rsid w:val="00454467"/>
    <w:rsid w:val="0045487C"/>
    <w:rsid w:val="00457855"/>
    <w:rsid w:val="00466275"/>
    <w:rsid w:val="004672CF"/>
    <w:rsid w:val="004708D7"/>
    <w:rsid w:val="0047163C"/>
    <w:rsid w:val="004746A3"/>
    <w:rsid w:val="004853C1"/>
    <w:rsid w:val="00485DDB"/>
    <w:rsid w:val="00492B89"/>
    <w:rsid w:val="00494219"/>
    <w:rsid w:val="004942D6"/>
    <w:rsid w:val="00494D32"/>
    <w:rsid w:val="00494D8D"/>
    <w:rsid w:val="00496919"/>
    <w:rsid w:val="004A1586"/>
    <w:rsid w:val="004A1BF9"/>
    <w:rsid w:val="004A67EE"/>
    <w:rsid w:val="004A7F7E"/>
    <w:rsid w:val="004B0865"/>
    <w:rsid w:val="004B33D5"/>
    <w:rsid w:val="004B3CC3"/>
    <w:rsid w:val="004B6F1B"/>
    <w:rsid w:val="004C6D14"/>
    <w:rsid w:val="004C74CC"/>
    <w:rsid w:val="004C7E0A"/>
    <w:rsid w:val="004D2579"/>
    <w:rsid w:val="004D3073"/>
    <w:rsid w:val="004E4C87"/>
    <w:rsid w:val="004E7021"/>
    <w:rsid w:val="004E73DD"/>
    <w:rsid w:val="004F5975"/>
    <w:rsid w:val="00504E96"/>
    <w:rsid w:val="005055E0"/>
    <w:rsid w:val="00505FBB"/>
    <w:rsid w:val="005061F9"/>
    <w:rsid w:val="005125D2"/>
    <w:rsid w:val="00512C4A"/>
    <w:rsid w:val="00516789"/>
    <w:rsid w:val="005176DD"/>
    <w:rsid w:val="005205C0"/>
    <w:rsid w:val="005213A2"/>
    <w:rsid w:val="005219A3"/>
    <w:rsid w:val="00521E2B"/>
    <w:rsid w:val="00523EA1"/>
    <w:rsid w:val="00524AAD"/>
    <w:rsid w:val="005252BF"/>
    <w:rsid w:val="00526EE5"/>
    <w:rsid w:val="00527DD8"/>
    <w:rsid w:val="005300EE"/>
    <w:rsid w:val="00530452"/>
    <w:rsid w:val="005305AC"/>
    <w:rsid w:val="005328EE"/>
    <w:rsid w:val="005337E7"/>
    <w:rsid w:val="00537044"/>
    <w:rsid w:val="00537E76"/>
    <w:rsid w:val="0054109B"/>
    <w:rsid w:val="00543500"/>
    <w:rsid w:val="00546DE1"/>
    <w:rsid w:val="00547565"/>
    <w:rsid w:val="00547814"/>
    <w:rsid w:val="00553212"/>
    <w:rsid w:val="005565FB"/>
    <w:rsid w:val="00561192"/>
    <w:rsid w:val="00562387"/>
    <w:rsid w:val="00562E1F"/>
    <w:rsid w:val="0056475E"/>
    <w:rsid w:val="00566A6C"/>
    <w:rsid w:val="00570BBB"/>
    <w:rsid w:val="005724CF"/>
    <w:rsid w:val="00572623"/>
    <w:rsid w:val="00573A92"/>
    <w:rsid w:val="00575FF9"/>
    <w:rsid w:val="005805E3"/>
    <w:rsid w:val="00581D7C"/>
    <w:rsid w:val="00582921"/>
    <w:rsid w:val="0058320D"/>
    <w:rsid w:val="00583830"/>
    <w:rsid w:val="00584010"/>
    <w:rsid w:val="00586376"/>
    <w:rsid w:val="005915A4"/>
    <w:rsid w:val="00593DE8"/>
    <w:rsid w:val="00594313"/>
    <w:rsid w:val="00595B05"/>
    <w:rsid w:val="0059715C"/>
    <w:rsid w:val="005A2072"/>
    <w:rsid w:val="005A25F6"/>
    <w:rsid w:val="005B334D"/>
    <w:rsid w:val="005C3876"/>
    <w:rsid w:val="005C42F6"/>
    <w:rsid w:val="005C7B04"/>
    <w:rsid w:val="005C7B41"/>
    <w:rsid w:val="005D06D1"/>
    <w:rsid w:val="005D0709"/>
    <w:rsid w:val="005D14EE"/>
    <w:rsid w:val="005D1844"/>
    <w:rsid w:val="005D51E2"/>
    <w:rsid w:val="005D6BDE"/>
    <w:rsid w:val="005D75F1"/>
    <w:rsid w:val="005E0085"/>
    <w:rsid w:val="005E6F9D"/>
    <w:rsid w:val="005F3ED3"/>
    <w:rsid w:val="005F4F59"/>
    <w:rsid w:val="005F5C15"/>
    <w:rsid w:val="00601337"/>
    <w:rsid w:val="00606371"/>
    <w:rsid w:val="00606D31"/>
    <w:rsid w:val="0060703B"/>
    <w:rsid w:val="0061074A"/>
    <w:rsid w:val="00611A2E"/>
    <w:rsid w:val="00613C8F"/>
    <w:rsid w:val="00614021"/>
    <w:rsid w:val="0061549A"/>
    <w:rsid w:val="006206AF"/>
    <w:rsid w:val="006208EE"/>
    <w:rsid w:val="00624EED"/>
    <w:rsid w:val="00625635"/>
    <w:rsid w:val="00626046"/>
    <w:rsid w:val="00626494"/>
    <w:rsid w:val="00626CC0"/>
    <w:rsid w:val="00630521"/>
    <w:rsid w:val="00630798"/>
    <w:rsid w:val="00630E22"/>
    <w:rsid w:val="006340D5"/>
    <w:rsid w:val="006406DB"/>
    <w:rsid w:val="006410E2"/>
    <w:rsid w:val="006421DE"/>
    <w:rsid w:val="00646F12"/>
    <w:rsid w:val="00656EED"/>
    <w:rsid w:val="00657DB3"/>
    <w:rsid w:val="0066068C"/>
    <w:rsid w:val="00662912"/>
    <w:rsid w:val="00666B43"/>
    <w:rsid w:val="00666D31"/>
    <w:rsid w:val="00670EBD"/>
    <w:rsid w:val="006721F5"/>
    <w:rsid w:val="006723FB"/>
    <w:rsid w:val="00672F9D"/>
    <w:rsid w:val="00675A9A"/>
    <w:rsid w:val="00675C01"/>
    <w:rsid w:val="00681BDA"/>
    <w:rsid w:val="0068371B"/>
    <w:rsid w:val="00686426"/>
    <w:rsid w:val="0068699D"/>
    <w:rsid w:val="00686BBC"/>
    <w:rsid w:val="006902E1"/>
    <w:rsid w:val="00691B38"/>
    <w:rsid w:val="00694AC9"/>
    <w:rsid w:val="00696622"/>
    <w:rsid w:val="00696977"/>
    <w:rsid w:val="006A182E"/>
    <w:rsid w:val="006A2D07"/>
    <w:rsid w:val="006B045C"/>
    <w:rsid w:val="006B1979"/>
    <w:rsid w:val="006B3C11"/>
    <w:rsid w:val="006B7508"/>
    <w:rsid w:val="006B77E1"/>
    <w:rsid w:val="006D03AD"/>
    <w:rsid w:val="006D23C8"/>
    <w:rsid w:val="006D29A8"/>
    <w:rsid w:val="006D37B4"/>
    <w:rsid w:val="006D6850"/>
    <w:rsid w:val="006E2B49"/>
    <w:rsid w:val="006E71AD"/>
    <w:rsid w:val="006E7779"/>
    <w:rsid w:val="006F0623"/>
    <w:rsid w:val="006F1F3B"/>
    <w:rsid w:val="006F5886"/>
    <w:rsid w:val="006F6235"/>
    <w:rsid w:val="007049CD"/>
    <w:rsid w:val="007069BB"/>
    <w:rsid w:val="00711148"/>
    <w:rsid w:val="007137C4"/>
    <w:rsid w:val="007142EB"/>
    <w:rsid w:val="00717BF6"/>
    <w:rsid w:val="007218A8"/>
    <w:rsid w:val="00731030"/>
    <w:rsid w:val="00731DF8"/>
    <w:rsid w:val="00733280"/>
    <w:rsid w:val="0073329F"/>
    <w:rsid w:val="00733C43"/>
    <w:rsid w:val="00745C72"/>
    <w:rsid w:val="00750504"/>
    <w:rsid w:val="00751577"/>
    <w:rsid w:val="00754A73"/>
    <w:rsid w:val="0076388D"/>
    <w:rsid w:val="0076442D"/>
    <w:rsid w:val="007744BF"/>
    <w:rsid w:val="00775557"/>
    <w:rsid w:val="007774A0"/>
    <w:rsid w:val="00782786"/>
    <w:rsid w:val="00791285"/>
    <w:rsid w:val="00792541"/>
    <w:rsid w:val="00794206"/>
    <w:rsid w:val="007944F0"/>
    <w:rsid w:val="0079473B"/>
    <w:rsid w:val="007A2A8A"/>
    <w:rsid w:val="007A44F5"/>
    <w:rsid w:val="007B02D4"/>
    <w:rsid w:val="007B122F"/>
    <w:rsid w:val="007B199F"/>
    <w:rsid w:val="007B2BF2"/>
    <w:rsid w:val="007B473F"/>
    <w:rsid w:val="007B4A4F"/>
    <w:rsid w:val="007B743A"/>
    <w:rsid w:val="007B7E62"/>
    <w:rsid w:val="007C1301"/>
    <w:rsid w:val="007C15BC"/>
    <w:rsid w:val="007C32E7"/>
    <w:rsid w:val="007C5984"/>
    <w:rsid w:val="007D4AA7"/>
    <w:rsid w:val="007D7412"/>
    <w:rsid w:val="007D748A"/>
    <w:rsid w:val="007D76C7"/>
    <w:rsid w:val="007E0C59"/>
    <w:rsid w:val="007E3EAA"/>
    <w:rsid w:val="007E40D3"/>
    <w:rsid w:val="007E60D4"/>
    <w:rsid w:val="007E69F1"/>
    <w:rsid w:val="007E6ACB"/>
    <w:rsid w:val="007F1383"/>
    <w:rsid w:val="007F19E5"/>
    <w:rsid w:val="007F27E7"/>
    <w:rsid w:val="007F3C13"/>
    <w:rsid w:val="007F6AB2"/>
    <w:rsid w:val="00800D0E"/>
    <w:rsid w:val="008051D9"/>
    <w:rsid w:val="008077DB"/>
    <w:rsid w:val="00807A4C"/>
    <w:rsid w:val="00811A96"/>
    <w:rsid w:val="0081644A"/>
    <w:rsid w:val="00816EC6"/>
    <w:rsid w:val="00817FD8"/>
    <w:rsid w:val="00820308"/>
    <w:rsid w:val="00820DE2"/>
    <w:rsid w:val="008221D0"/>
    <w:rsid w:val="0082494C"/>
    <w:rsid w:val="00824E5F"/>
    <w:rsid w:val="00827254"/>
    <w:rsid w:val="00830C33"/>
    <w:rsid w:val="00830C49"/>
    <w:rsid w:val="00832312"/>
    <w:rsid w:val="00836F71"/>
    <w:rsid w:val="0084003F"/>
    <w:rsid w:val="00846A9C"/>
    <w:rsid w:val="00846B7A"/>
    <w:rsid w:val="00852152"/>
    <w:rsid w:val="0085425C"/>
    <w:rsid w:val="0085769A"/>
    <w:rsid w:val="00857EE9"/>
    <w:rsid w:val="00860B13"/>
    <w:rsid w:val="00860EB8"/>
    <w:rsid w:val="008636BE"/>
    <w:rsid w:val="0086401F"/>
    <w:rsid w:val="008660C1"/>
    <w:rsid w:val="008661BE"/>
    <w:rsid w:val="00867FC4"/>
    <w:rsid w:val="00872661"/>
    <w:rsid w:val="00873444"/>
    <w:rsid w:val="0087700D"/>
    <w:rsid w:val="00886C3D"/>
    <w:rsid w:val="00887AD6"/>
    <w:rsid w:val="00893F88"/>
    <w:rsid w:val="00894672"/>
    <w:rsid w:val="00894AA8"/>
    <w:rsid w:val="008962D2"/>
    <w:rsid w:val="008A2AFE"/>
    <w:rsid w:val="008A2BB9"/>
    <w:rsid w:val="008B0A17"/>
    <w:rsid w:val="008B6206"/>
    <w:rsid w:val="008B7E83"/>
    <w:rsid w:val="008C0C0C"/>
    <w:rsid w:val="008C1761"/>
    <w:rsid w:val="008C295F"/>
    <w:rsid w:val="008C2E75"/>
    <w:rsid w:val="008C55EF"/>
    <w:rsid w:val="008C5B37"/>
    <w:rsid w:val="008C6EB1"/>
    <w:rsid w:val="008D63B1"/>
    <w:rsid w:val="008D6B33"/>
    <w:rsid w:val="008D7DD9"/>
    <w:rsid w:val="008E0A23"/>
    <w:rsid w:val="008E1A85"/>
    <w:rsid w:val="008E40F2"/>
    <w:rsid w:val="008E5734"/>
    <w:rsid w:val="008E6798"/>
    <w:rsid w:val="008F3A9D"/>
    <w:rsid w:val="00901B8B"/>
    <w:rsid w:val="00914A40"/>
    <w:rsid w:val="00915844"/>
    <w:rsid w:val="00915F73"/>
    <w:rsid w:val="00921428"/>
    <w:rsid w:val="00922D49"/>
    <w:rsid w:val="009244C2"/>
    <w:rsid w:val="00924898"/>
    <w:rsid w:val="00926A4E"/>
    <w:rsid w:val="00932CC1"/>
    <w:rsid w:val="00932FBB"/>
    <w:rsid w:val="0093339E"/>
    <w:rsid w:val="00933DC9"/>
    <w:rsid w:val="0093592A"/>
    <w:rsid w:val="00936B4C"/>
    <w:rsid w:val="00941F97"/>
    <w:rsid w:val="00942DEC"/>
    <w:rsid w:val="00946637"/>
    <w:rsid w:val="00947D92"/>
    <w:rsid w:val="00950042"/>
    <w:rsid w:val="00950E5C"/>
    <w:rsid w:val="009516BB"/>
    <w:rsid w:val="00960999"/>
    <w:rsid w:val="0096338D"/>
    <w:rsid w:val="00964A45"/>
    <w:rsid w:val="009705C2"/>
    <w:rsid w:val="00972191"/>
    <w:rsid w:val="009721A1"/>
    <w:rsid w:val="009734F8"/>
    <w:rsid w:val="009837B9"/>
    <w:rsid w:val="009857F4"/>
    <w:rsid w:val="0098615C"/>
    <w:rsid w:val="00986476"/>
    <w:rsid w:val="00986ABC"/>
    <w:rsid w:val="00990679"/>
    <w:rsid w:val="00992C4C"/>
    <w:rsid w:val="00993880"/>
    <w:rsid w:val="00993FAB"/>
    <w:rsid w:val="009941CF"/>
    <w:rsid w:val="009943C1"/>
    <w:rsid w:val="009A1237"/>
    <w:rsid w:val="009A4045"/>
    <w:rsid w:val="009A6D96"/>
    <w:rsid w:val="009B3401"/>
    <w:rsid w:val="009B3CFA"/>
    <w:rsid w:val="009B56EC"/>
    <w:rsid w:val="009B5D30"/>
    <w:rsid w:val="009B6EBB"/>
    <w:rsid w:val="009B7EFD"/>
    <w:rsid w:val="009C0A1E"/>
    <w:rsid w:val="009C3A94"/>
    <w:rsid w:val="009C4CA7"/>
    <w:rsid w:val="009D20C0"/>
    <w:rsid w:val="009D2E9F"/>
    <w:rsid w:val="009D5E67"/>
    <w:rsid w:val="009D7686"/>
    <w:rsid w:val="009E21AA"/>
    <w:rsid w:val="009E41BC"/>
    <w:rsid w:val="009E5B63"/>
    <w:rsid w:val="009E5C97"/>
    <w:rsid w:val="009E5FBA"/>
    <w:rsid w:val="009F26AD"/>
    <w:rsid w:val="009F3933"/>
    <w:rsid w:val="009F5356"/>
    <w:rsid w:val="009F61CD"/>
    <w:rsid w:val="00A0576F"/>
    <w:rsid w:val="00A059F2"/>
    <w:rsid w:val="00A05A92"/>
    <w:rsid w:val="00A078C6"/>
    <w:rsid w:val="00A10BE1"/>
    <w:rsid w:val="00A110D6"/>
    <w:rsid w:val="00A1221F"/>
    <w:rsid w:val="00A214DE"/>
    <w:rsid w:val="00A24753"/>
    <w:rsid w:val="00A24C7C"/>
    <w:rsid w:val="00A27F46"/>
    <w:rsid w:val="00A30380"/>
    <w:rsid w:val="00A34716"/>
    <w:rsid w:val="00A3502F"/>
    <w:rsid w:val="00A36709"/>
    <w:rsid w:val="00A36908"/>
    <w:rsid w:val="00A41C91"/>
    <w:rsid w:val="00A427A7"/>
    <w:rsid w:val="00A42C17"/>
    <w:rsid w:val="00A43D33"/>
    <w:rsid w:val="00A4701B"/>
    <w:rsid w:val="00A5127B"/>
    <w:rsid w:val="00A54383"/>
    <w:rsid w:val="00A5515F"/>
    <w:rsid w:val="00A65106"/>
    <w:rsid w:val="00A6528E"/>
    <w:rsid w:val="00A673D8"/>
    <w:rsid w:val="00A72417"/>
    <w:rsid w:val="00A76B73"/>
    <w:rsid w:val="00A807DF"/>
    <w:rsid w:val="00A8178A"/>
    <w:rsid w:val="00A943CD"/>
    <w:rsid w:val="00AA268A"/>
    <w:rsid w:val="00AA4C23"/>
    <w:rsid w:val="00AA70FA"/>
    <w:rsid w:val="00AA7503"/>
    <w:rsid w:val="00AA79DD"/>
    <w:rsid w:val="00AA7D07"/>
    <w:rsid w:val="00AB3B2E"/>
    <w:rsid w:val="00AB7013"/>
    <w:rsid w:val="00AB7C51"/>
    <w:rsid w:val="00AC0A39"/>
    <w:rsid w:val="00AC3BD9"/>
    <w:rsid w:val="00AC40C8"/>
    <w:rsid w:val="00AC51D1"/>
    <w:rsid w:val="00AC633A"/>
    <w:rsid w:val="00AD168C"/>
    <w:rsid w:val="00AD1CC9"/>
    <w:rsid w:val="00AD47B8"/>
    <w:rsid w:val="00AD7E58"/>
    <w:rsid w:val="00AE000B"/>
    <w:rsid w:val="00AE154B"/>
    <w:rsid w:val="00AE2B3B"/>
    <w:rsid w:val="00AE3D9B"/>
    <w:rsid w:val="00AF07BA"/>
    <w:rsid w:val="00AF0993"/>
    <w:rsid w:val="00AF17C7"/>
    <w:rsid w:val="00AF1AEC"/>
    <w:rsid w:val="00AF5B6C"/>
    <w:rsid w:val="00B01206"/>
    <w:rsid w:val="00B01A33"/>
    <w:rsid w:val="00B01F1D"/>
    <w:rsid w:val="00B04671"/>
    <w:rsid w:val="00B06CEA"/>
    <w:rsid w:val="00B13229"/>
    <w:rsid w:val="00B144EE"/>
    <w:rsid w:val="00B14D62"/>
    <w:rsid w:val="00B17F5E"/>
    <w:rsid w:val="00B209DD"/>
    <w:rsid w:val="00B22F0A"/>
    <w:rsid w:val="00B22F28"/>
    <w:rsid w:val="00B252C1"/>
    <w:rsid w:val="00B252E0"/>
    <w:rsid w:val="00B26B2D"/>
    <w:rsid w:val="00B3096C"/>
    <w:rsid w:val="00B314BA"/>
    <w:rsid w:val="00B33776"/>
    <w:rsid w:val="00B354B9"/>
    <w:rsid w:val="00B45D27"/>
    <w:rsid w:val="00B50778"/>
    <w:rsid w:val="00B5457E"/>
    <w:rsid w:val="00B54735"/>
    <w:rsid w:val="00B576AC"/>
    <w:rsid w:val="00B649F3"/>
    <w:rsid w:val="00B65165"/>
    <w:rsid w:val="00B665C7"/>
    <w:rsid w:val="00B7014B"/>
    <w:rsid w:val="00B75287"/>
    <w:rsid w:val="00B84170"/>
    <w:rsid w:val="00B8574D"/>
    <w:rsid w:val="00B8763D"/>
    <w:rsid w:val="00B91FE9"/>
    <w:rsid w:val="00B94738"/>
    <w:rsid w:val="00BA300B"/>
    <w:rsid w:val="00BA6203"/>
    <w:rsid w:val="00BB7EDE"/>
    <w:rsid w:val="00BC070D"/>
    <w:rsid w:val="00BC3B40"/>
    <w:rsid w:val="00BC44E9"/>
    <w:rsid w:val="00BC58B5"/>
    <w:rsid w:val="00BC7256"/>
    <w:rsid w:val="00BD04CC"/>
    <w:rsid w:val="00BD4A18"/>
    <w:rsid w:val="00BD5423"/>
    <w:rsid w:val="00BD6CDE"/>
    <w:rsid w:val="00BD725C"/>
    <w:rsid w:val="00BD762D"/>
    <w:rsid w:val="00BE0B3B"/>
    <w:rsid w:val="00BE25A8"/>
    <w:rsid w:val="00BE3075"/>
    <w:rsid w:val="00BE45B0"/>
    <w:rsid w:val="00BE7FCB"/>
    <w:rsid w:val="00BF0656"/>
    <w:rsid w:val="00BF15C1"/>
    <w:rsid w:val="00BF1B6A"/>
    <w:rsid w:val="00BF5BD2"/>
    <w:rsid w:val="00BF5E8B"/>
    <w:rsid w:val="00C040F4"/>
    <w:rsid w:val="00C13988"/>
    <w:rsid w:val="00C1467D"/>
    <w:rsid w:val="00C15038"/>
    <w:rsid w:val="00C22224"/>
    <w:rsid w:val="00C270F5"/>
    <w:rsid w:val="00C3207A"/>
    <w:rsid w:val="00C34B85"/>
    <w:rsid w:val="00C36D52"/>
    <w:rsid w:val="00C43236"/>
    <w:rsid w:val="00C43952"/>
    <w:rsid w:val="00C47879"/>
    <w:rsid w:val="00C52DD8"/>
    <w:rsid w:val="00C551F1"/>
    <w:rsid w:val="00C57198"/>
    <w:rsid w:val="00C5746F"/>
    <w:rsid w:val="00C57540"/>
    <w:rsid w:val="00C57CC2"/>
    <w:rsid w:val="00C6005B"/>
    <w:rsid w:val="00C618AF"/>
    <w:rsid w:val="00C67C56"/>
    <w:rsid w:val="00C71518"/>
    <w:rsid w:val="00C72E97"/>
    <w:rsid w:val="00C77707"/>
    <w:rsid w:val="00C815A4"/>
    <w:rsid w:val="00C827D5"/>
    <w:rsid w:val="00C846B2"/>
    <w:rsid w:val="00C84E33"/>
    <w:rsid w:val="00C850CB"/>
    <w:rsid w:val="00C91C64"/>
    <w:rsid w:val="00C920E3"/>
    <w:rsid w:val="00C93DC1"/>
    <w:rsid w:val="00C952C9"/>
    <w:rsid w:val="00CA0C4D"/>
    <w:rsid w:val="00CA6085"/>
    <w:rsid w:val="00CB07D0"/>
    <w:rsid w:val="00CB22AA"/>
    <w:rsid w:val="00CB264D"/>
    <w:rsid w:val="00CB3201"/>
    <w:rsid w:val="00CB4CF4"/>
    <w:rsid w:val="00CC11E2"/>
    <w:rsid w:val="00CC24A1"/>
    <w:rsid w:val="00CC570E"/>
    <w:rsid w:val="00CC7C2E"/>
    <w:rsid w:val="00CC7F1D"/>
    <w:rsid w:val="00CD4796"/>
    <w:rsid w:val="00CD7E66"/>
    <w:rsid w:val="00CF1468"/>
    <w:rsid w:val="00CF16AF"/>
    <w:rsid w:val="00CF1BA2"/>
    <w:rsid w:val="00CF1FB9"/>
    <w:rsid w:val="00CF399E"/>
    <w:rsid w:val="00CF4E6C"/>
    <w:rsid w:val="00CF791D"/>
    <w:rsid w:val="00D00CD4"/>
    <w:rsid w:val="00D020FC"/>
    <w:rsid w:val="00D021EF"/>
    <w:rsid w:val="00D02D83"/>
    <w:rsid w:val="00D06295"/>
    <w:rsid w:val="00D1260B"/>
    <w:rsid w:val="00D21C65"/>
    <w:rsid w:val="00D21D93"/>
    <w:rsid w:val="00D22AB4"/>
    <w:rsid w:val="00D22AE9"/>
    <w:rsid w:val="00D260CE"/>
    <w:rsid w:val="00D325AD"/>
    <w:rsid w:val="00D326B9"/>
    <w:rsid w:val="00D33A56"/>
    <w:rsid w:val="00D341A2"/>
    <w:rsid w:val="00D34B77"/>
    <w:rsid w:val="00D4240A"/>
    <w:rsid w:val="00D43780"/>
    <w:rsid w:val="00D44F4A"/>
    <w:rsid w:val="00D46158"/>
    <w:rsid w:val="00D539AA"/>
    <w:rsid w:val="00D56647"/>
    <w:rsid w:val="00D60B17"/>
    <w:rsid w:val="00D612CE"/>
    <w:rsid w:val="00D629A5"/>
    <w:rsid w:val="00D63288"/>
    <w:rsid w:val="00D63A54"/>
    <w:rsid w:val="00D66500"/>
    <w:rsid w:val="00D70B75"/>
    <w:rsid w:val="00D71EE6"/>
    <w:rsid w:val="00D720DD"/>
    <w:rsid w:val="00D738C2"/>
    <w:rsid w:val="00D754FD"/>
    <w:rsid w:val="00D8052F"/>
    <w:rsid w:val="00D8455B"/>
    <w:rsid w:val="00D85E4C"/>
    <w:rsid w:val="00D868EE"/>
    <w:rsid w:val="00D8766B"/>
    <w:rsid w:val="00D90182"/>
    <w:rsid w:val="00D92B1C"/>
    <w:rsid w:val="00D944AE"/>
    <w:rsid w:val="00D97131"/>
    <w:rsid w:val="00DA3884"/>
    <w:rsid w:val="00DA6858"/>
    <w:rsid w:val="00DB05CC"/>
    <w:rsid w:val="00DB230D"/>
    <w:rsid w:val="00DB3566"/>
    <w:rsid w:val="00DB3DF5"/>
    <w:rsid w:val="00DB6C50"/>
    <w:rsid w:val="00DB76B8"/>
    <w:rsid w:val="00DB788A"/>
    <w:rsid w:val="00DC0728"/>
    <w:rsid w:val="00DC3B7E"/>
    <w:rsid w:val="00DC6D5A"/>
    <w:rsid w:val="00DC79ED"/>
    <w:rsid w:val="00DD0DE5"/>
    <w:rsid w:val="00DD4CE0"/>
    <w:rsid w:val="00DD75CC"/>
    <w:rsid w:val="00DE0911"/>
    <w:rsid w:val="00DF0CB9"/>
    <w:rsid w:val="00DF0E73"/>
    <w:rsid w:val="00DF2160"/>
    <w:rsid w:val="00DF3471"/>
    <w:rsid w:val="00DF7E18"/>
    <w:rsid w:val="00E0140E"/>
    <w:rsid w:val="00E05119"/>
    <w:rsid w:val="00E077D3"/>
    <w:rsid w:val="00E11371"/>
    <w:rsid w:val="00E11869"/>
    <w:rsid w:val="00E13E8D"/>
    <w:rsid w:val="00E14F06"/>
    <w:rsid w:val="00E16236"/>
    <w:rsid w:val="00E1762C"/>
    <w:rsid w:val="00E17D2A"/>
    <w:rsid w:val="00E2433D"/>
    <w:rsid w:val="00E2736A"/>
    <w:rsid w:val="00E302F0"/>
    <w:rsid w:val="00E31420"/>
    <w:rsid w:val="00E319DE"/>
    <w:rsid w:val="00E31CAF"/>
    <w:rsid w:val="00E34EDF"/>
    <w:rsid w:val="00E379F2"/>
    <w:rsid w:val="00E42B57"/>
    <w:rsid w:val="00E42C2E"/>
    <w:rsid w:val="00E467FE"/>
    <w:rsid w:val="00E47F5A"/>
    <w:rsid w:val="00E612AE"/>
    <w:rsid w:val="00E631D7"/>
    <w:rsid w:val="00E649A3"/>
    <w:rsid w:val="00E656E4"/>
    <w:rsid w:val="00E657F8"/>
    <w:rsid w:val="00E66762"/>
    <w:rsid w:val="00E73248"/>
    <w:rsid w:val="00E73F61"/>
    <w:rsid w:val="00E74D65"/>
    <w:rsid w:val="00E761E5"/>
    <w:rsid w:val="00E77232"/>
    <w:rsid w:val="00E8386A"/>
    <w:rsid w:val="00E85558"/>
    <w:rsid w:val="00E860B6"/>
    <w:rsid w:val="00E86954"/>
    <w:rsid w:val="00E910D2"/>
    <w:rsid w:val="00E92C8F"/>
    <w:rsid w:val="00E97D25"/>
    <w:rsid w:val="00EA6566"/>
    <w:rsid w:val="00EA7307"/>
    <w:rsid w:val="00EB4A78"/>
    <w:rsid w:val="00EB59F6"/>
    <w:rsid w:val="00EB745C"/>
    <w:rsid w:val="00EC10E9"/>
    <w:rsid w:val="00EC19C8"/>
    <w:rsid w:val="00EC2591"/>
    <w:rsid w:val="00EC60F5"/>
    <w:rsid w:val="00EC694F"/>
    <w:rsid w:val="00EE15A4"/>
    <w:rsid w:val="00EE344F"/>
    <w:rsid w:val="00EE4376"/>
    <w:rsid w:val="00EE46EC"/>
    <w:rsid w:val="00EE5E21"/>
    <w:rsid w:val="00EE7014"/>
    <w:rsid w:val="00EF1728"/>
    <w:rsid w:val="00EF7777"/>
    <w:rsid w:val="00F04B5A"/>
    <w:rsid w:val="00F04F67"/>
    <w:rsid w:val="00F053CC"/>
    <w:rsid w:val="00F053F4"/>
    <w:rsid w:val="00F06A90"/>
    <w:rsid w:val="00F07E2C"/>
    <w:rsid w:val="00F11514"/>
    <w:rsid w:val="00F1161D"/>
    <w:rsid w:val="00F11893"/>
    <w:rsid w:val="00F14CF5"/>
    <w:rsid w:val="00F156CC"/>
    <w:rsid w:val="00F24B86"/>
    <w:rsid w:val="00F25517"/>
    <w:rsid w:val="00F26446"/>
    <w:rsid w:val="00F32632"/>
    <w:rsid w:val="00F327E5"/>
    <w:rsid w:val="00F33116"/>
    <w:rsid w:val="00F33D27"/>
    <w:rsid w:val="00F35E73"/>
    <w:rsid w:val="00F559B8"/>
    <w:rsid w:val="00F669C0"/>
    <w:rsid w:val="00F75D02"/>
    <w:rsid w:val="00F80B0B"/>
    <w:rsid w:val="00F930B8"/>
    <w:rsid w:val="00F94AE8"/>
    <w:rsid w:val="00F9703D"/>
    <w:rsid w:val="00F972AE"/>
    <w:rsid w:val="00FA3039"/>
    <w:rsid w:val="00FA3A82"/>
    <w:rsid w:val="00FA3F7D"/>
    <w:rsid w:val="00FA464E"/>
    <w:rsid w:val="00FA7335"/>
    <w:rsid w:val="00FB3934"/>
    <w:rsid w:val="00FB39A3"/>
    <w:rsid w:val="00FB6F56"/>
    <w:rsid w:val="00FC1036"/>
    <w:rsid w:val="00FC4DA6"/>
    <w:rsid w:val="00FC7936"/>
    <w:rsid w:val="00FD4162"/>
    <w:rsid w:val="00FD5105"/>
    <w:rsid w:val="00FD6951"/>
    <w:rsid w:val="00FD7449"/>
    <w:rsid w:val="00FE0C2B"/>
    <w:rsid w:val="00FE166D"/>
    <w:rsid w:val="00FE3C03"/>
    <w:rsid w:val="00FE6C6A"/>
    <w:rsid w:val="00FE7614"/>
    <w:rsid w:val="00FF3CB4"/>
    <w:rsid w:val="00FF3FAC"/>
    <w:rsid w:val="00FF5773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  <w:style w:type="paragraph" w:customStyle="1" w:styleId="ConsPlusNonformat">
    <w:name w:val="ConsPlusNonformat"/>
    <w:rsid w:val="006F1F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8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763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  <w:style w:type="paragraph" w:customStyle="1" w:styleId="ConsPlusNonformat">
    <w:name w:val="ConsPlusNonformat"/>
    <w:rsid w:val="006F1F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8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763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7B3EA-B810-4846-B705-742CB3869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control c. control</cp:lastModifiedBy>
  <cp:revision>107</cp:revision>
  <cp:lastPrinted>2022-07-07T06:55:00Z</cp:lastPrinted>
  <dcterms:created xsi:type="dcterms:W3CDTF">2020-10-07T09:52:00Z</dcterms:created>
  <dcterms:modified xsi:type="dcterms:W3CDTF">2023-02-16T11:12:00Z</dcterms:modified>
</cp:coreProperties>
</file>